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9F" w:rsidRPr="00D0793D" w:rsidRDefault="001F7940">
      <w:pPr>
        <w:spacing w:after="50"/>
        <w:jc w:val="center"/>
        <w:rPr>
          <w:b/>
          <w:color w:val="000000" w:themeColor="text1"/>
          <w:sz w:val="24"/>
        </w:rPr>
      </w:pPr>
      <w:r w:rsidRPr="00D0793D">
        <w:rPr>
          <w:b/>
          <w:color w:val="000000" w:themeColor="text1"/>
          <w:sz w:val="24"/>
        </w:rPr>
        <w:t>ДОГОВОР ОКАЗАНИЯ УСЛУГ</w:t>
      </w:r>
    </w:p>
    <w:p w:rsidR="00FD059F" w:rsidRPr="00D0793D" w:rsidRDefault="001F7940">
      <w:pPr>
        <w:spacing w:after="0" w:line="340" w:lineRule="auto"/>
        <w:jc w:val="center"/>
        <w:rPr>
          <w:color w:val="000000" w:themeColor="text1"/>
        </w:rPr>
      </w:pPr>
      <w:r w:rsidRPr="00D0793D">
        <w:rPr>
          <w:b/>
          <w:color w:val="000000" w:themeColor="text1"/>
        </w:rPr>
        <w:t>передачи данных</w:t>
      </w:r>
    </w:p>
    <w:p w:rsidR="00FD059F" w:rsidRPr="00D0793D" w:rsidRDefault="00FD059F">
      <w:pPr>
        <w:rPr>
          <w:color w:val="000000" w:themeColor="text1"/>
        </w:rPr>
      </w:pPr>
    </w:p>
    <w:p w:rsidR="00FD059F" w:rsidRPr="00D0793D" w:rsidRDefault="00FD059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FD059F" w:rsidRPr="00D0793D" w:rsidTr="001F794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059F" w:rsidRPr="00D0793D" w:rsidRDefault="001F7940" w:rsidP="001F7940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D0793D">
              <w:rPr>
                <w:color w:val="000000" w:themeColor="text1"/>
              </w:rPr>
              <w:t>г</w:t>
            </w:r>
            <w:proofErr w:type="gramEnd"/>
            <w:r w:rsidRPr="00D0793D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059F" w:rsidRPr="00D0793D" w:rsidRDefault="001F7940" w:rsidP="001F7940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0793D">
              <w:rPr>
                <w:color w:val="000000" w:themeColor="text1"/>
              </w:rPr>
              <w:t>«____» ______________ 2018 г.</w:t>
            </w:r>
          </w:p>
        </w:tc>
      </w:tr>
    </w:tbl>
    <w:p w:rsidR="00FD059F" w:rsidRPr="00D0793D" w:rsidRDefault="00FD059F">
      <w:pPr>
        <w:rPr>
          <w:color w:val="000000" w:themeColor="text1"/>
          <w:lang w:val="en-US"/>
        </w:rPr>
      </w:pPr>
    </w:p>
    <w:p w:rsidR="00FD059F" w:rsidRPr="00D0793D" w:rsidRDefault="00FD059F">
      <w:pPr>
        <w:rPr>
          <w:color w:val="000000" w:themeColor="text1"/>
        </w:rPr>
      </w:pPr>
    </w:p>
    <w:p w:rsidR="00FD059F" w:rsidRPr="00D0793D" w:rsidRDefault="001F7940">
      <w:pPr>
        <w:rPr>
          <w:color w:val="000000" w:themeColor="text1"/>
        </w:rPr>
      </w:pPr>
      <w:proofErr w:type="gramStart"/>
      <w:r w:rsidRPr="00D0793D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0793D">
        <w:rPr>
          <w:b/>
          <w:color w:val="000000" w:themeColor="text1"/>
        </w:rPr>
        <w:t>Исполнитель</w:t>
      </w:r>
      <w:r w:rsidRPr="00D0793D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D0793D">
        <w:rPr>
          <w:b/>
          <w:color w:val="000000" w:themeColor="text1"/>
        </w:rPr>
        <w:t>Заказчик</w:t>
      </w:r>
      <w:r w:rsidRPr="00D0793D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D0793D">
        <w:rPr>
          <w:b/>
          <w:color w:val="000000" w:themeColor="text1"/>
        </w:rPr>
        <w:t>Договор</w:t>
      </w:r>
      <w:r w:rsidRPr="00D0793D">
        <w:rPr>
          <w:color w:val="000000" w:themeColor="text1"/>
        </w:rPr>
        <w:t>», о нижеследующем:</w:t>
      </w:r>
      <w:proofErr w:type="gramEnd"/>
    </w:p>
    <w:p w:rsidR="00FD059F" w:rsidRPr="00D0793D" w:rsidRDefault="001F7940">
      <w:pPr>
        <w:spacing w:before="500" w:after="150"/>
        <w:jc w:val="center"/>
        <w:rPr>
          <w:color w:val="000000" w:themeColor="text1"/>
        </w:rPr>
      </w:pPr>
      <w:r w:rsidRPr="00D0793D">
        <w:rPr>
          <w:b/>
          <w:color w:val="000000" w:themeColor="text1"/>
          <w:sz w:val="24"/>
          <w:szCs w:val="24"/>
        </w:rPr>
        <w:t>1. ПРЕДМЕТ ДОГОВОРА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1.1. Исполнитель оказывает Заказчику выбранные им услуги передачи данных (далее – «Услуги»).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1.2. Заказчик обязуется своевременно оплачивать Услуги согласно тарифам, установленным Исполнителем на момент оказания услуг.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1.3. Исполнитель также оказывает Заказчику консультационные услуги по технологии, техническим и программным средствам для получения доступа в сеть Интернет без выезда специалистов Исполнителя (техническая поддержка). Условия, порядок и объем консультирования определяется Исполнителем.</w:t>
      </w:r>
    </w:p>
    <w:p w:rsidR="00FD059F" w:rsidRPr="00D0793D" w:rsidRDefault="001F7940">
      <w:pPr>
        <w:spacing w:before="500" w:after="150"/>
        <w:jc w:val="center"/>
        <w:rPr>
          <w:color w:val="000000" w:themeColor="text1"/>
        </w:rPr>
      </w:pPr>
      <w:r w:rsidRPr="00D0793D">
        <w:rPr>
          <w:b/>
          <w:color w:val="000000" w:themeColor="text1"/>
          <w:sz w:val="24"/>
          <w:szCs w:val="24"/>
        </w:rPr>
        <w:t>2. СТОИМОСТЬ УСЛУГ И ПОРЯДОК ИХ ОПЛАТЫ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2.1. Оплата услуг и работ Исполнителя осуществляется предварительно. Размер предоплаты включает абонентскую плату и предоплату за работу в сети передачи данных по выбранному тарифу.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2.2. Датой оплаты считается дата поступления денег на расчетный счет Исполнителя.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2.3. Подключение Заказчика к Узлу Исполнителя (начало оказания услуг) производится </w:t>
      </w:r>
      <w:proofErr w:type="gramStart"/>
      <w:r w:rsidRPr="00D0793D">
        <w:rPr>
          <w:color w:val="000000" w:themeColor="text1"/>
        </w:rPr>
        <w:t>согласно Тарифов</w:t>
      </w:r>
      <w:proofErr w:type="gramEnd"/>
      <w:r w:rsidRPr="00D0793D">
        <w:rPr>
          <w:color w:val="000000" w:themeColor="text1"/>
        </w:rPr>
        <w:t xml:space="preserve"> на услуги в течение ________ рабочих дней после факта оплаты регистрационных взносов, разовых/единовременных и абонементных платежей, предусматривающих предварительный способ оплаты.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2.4. </w:t>
      </w:r>
      <w:proofErr w:type="gramStart"/>
      <w:r w:rsidRPr="00D0793D">
        <w:rPr>
          <w:color w:val="000000" w:themeColor="text1"/>
        </w:rPr>
        <w:t>Предоплата</w:t>
      </w:r>
      <w:proofErr w:type="gramEnd"/>
      <w:r w:rsidRPr="00D0793D">
        <w:rPr>
          <w:color w:val="000000" w:themeColor="text1"/>
        </w:rPr>
        <w:t xml:space="preserve"> внесенная Заказчиком, используется для погашения его задолженности по мере потребления им услуг по настоящему Договору. Минимальная сумма предоплаты, в зависимости от вида услуг, потребляемых Заказчиком, определена Тарифами на услуги передачи данных.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lastRenderedPageBreak/>
        <w:t>2.5. Учет платежей Заказчика ведется на лицевом счете (далее ЛС) Заказчика. Исполнитель обеспечивает доступ Заказчика к информации его ЛС. Заказчик самостоятельно следит за состоянием ЛС и своевременно осуществляет платежи.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2.6. Исполнитель устанавливает для каждого Заказчика «порог ограничения» – минимально допустимый уровень остатка суммы предоплаты. Если остаток суммы предоплаты Заказчика достигает «порог ограничения», Исполнитель уведомляет Заказчика о необходимости внести дополнительную сумму предоплаты, исходя из предполагаемого объема потребления услуг.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2.7. Все платежи, предусмотренные настоящим Договором, оплачиваются Заказчиком на р/с Исполнителя или в соответствии с дополнительно заключенными договорами уступки требования, перевода долга и т.п.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2.8. Платежи за период, предусмотренные Тарифами на услуги, взимаются за полный период, начиная со дня подключения Заказчика к узлу Исполнителя (начала предоставления услуг).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2.9. Сумма задолженности Заказчика по настоящему договору, в т.ч. и пеня, может быть взыскана в бесспорном порядке путём выставления в адрес Заказчика платёжного требования на инкассо.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2.10. Стороны договариваются о том, что </w:t>
      </w:r>
      <w:proofErr w:type="gramStart"/>
      <w:r w:rsidRPr="00D0793D">
        <w:rPr>
          <w:color w:val="000000" w:themeColor="text1"/>
        </w:rPr>
        <w:t>документы, касающиеся настоящего Договора и переданные по e-mail или путём факсимильной связи имеют</w:t>
      </w:r>
      <w:proofErr w:type="gramEnd"/>
      <w:r w:rsidRPr="00D0793D">
        <w:rPr>
          <w:color w:val="000000" w:themeColor="text1"/>
        </w:rPr>
        <w:t xml:space="preserve"> юридическую силу.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2.11. В случае если в течение ________ календарных дней после даты окончания очередного расчетного периода предоставления Услуги Заказчик не отправит Исполнителю претензий (заказным письмом) по качеству и объему оказанных услуг, Услуга считается оказанной в полном объеме.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2.12. Заказчик обязан указывать в платежном документе достоверную и достаточную информацию, которая необходима для зачисления платежа на ЛС и несет ответственность за несвоевременное и/или несоответствующее зачисление платежа по указанным в данном пункте причинам. Заказчик обязан сохранить документ, подтверждающий оплату до зачисления суммы совершенного платежа на ЛС.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2.13. Заказчик по согласованию с Исполнителем может получать предусмотренные Договором услуги в кредит. Стоимость услуг, отпускаемых в кредит, определяется Тарифами на услуги. Заказчик (в соответствии с п.2.5 Договора) производит его оплату в согласованный срок. Предоставление Исполнителем Услуг Заказчику в кредит не является основанием для отказа в оплате этих Услуг.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2.14. Исполнитель вправе прекратить (заблокировать или приостановить) оказание Услуг по Договору при отсутствии предоплаты на ЛС Заказчика. Если Заказчик не пополнит свой ЛС в срок ________ дней с момента прекращения (блокировки или приостановления) оказания Услуг по Договору, Исполнитель вправе расторгнуть Договор в одностороннем порядке. Расторжение Договора не освобождает Заказчика от ответственности по погашению образовавшейся задолженности по ЛС Договора. Последующее подключение Заказчика к Узлу Исполнителя происходит на общих основаниях в соответствии с Тарифами на услуги.</w:t>
      </w:r>
    </w:p>
    <w:p w:rsidR="00FD059F" w:rsidRPr="00D0793D" w:rsidRDefault="001F7940">
      <w:pPr>
        <w:spacing w:before="500" w:after="150"/>
        <w:jc w:val="center"/>
        <w:rPr>
          <w:color w:val="000000" w:themeColor="text1"/>
        </w:rPr>
      </w:pPr>
      <w:r w:rsidRPr="00D0793D">
        <w:rPr>
          <w:b/>
          <w:color w:val="000000" w:themeColor="text1"/>
          <w:sz w:val="24"/>
          <w:szCs w:val="24"/>
        </w:rPr>
        <w:t>3. ОБЩИЕ УСЛОВИЯ ПРЕДОСТАВЛЕНИЯ УСЛУГ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3.1. Услуги предоставляются Клиенту в наборе, который выбран при заключении договора, либо в ходе его исполнения. Услуги предоставляются круглосуточно, за исключением перерывов вызванных ремонтными или профилактическими работами.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3.2. Услуги предоставляются Клиенту на основе предоплаты.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lastRenderedPageBreak/>
        <w:t>3.3. Исполнитель приостанавливает действие настоящего Договора при отсутствии предоплаты на ЛС заказчика. Если Заказчик не пополнит свой ЛС в срок ________ дней с момента приостановления действия настоящего Договора, Исполнитель вправе расторгнуть договор в одностороннем порядке. Последующее подключение Заказчика к Узлу (возобновление предоставления услуг) происходит на общих основаниях.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3.4. Заказчик имеет право самостоятельно обратиться к Исполнителю с заявлением о приостановлении оказания Услуг, без расторжения договора.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3.5. На дополнительные виды услуг, не перечисленные в Тарифах, а также при специальных условиях выполнения данного Договора, подписываются дополнительные соглашения, которые являются неотъемлемой частью заключённого Договора. Время действия и условия выполнения дополнительных видов услуг и специальных условий выполнения данного Договора определяются в дополнительном соглашении.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3.6. </w:t>
      </w:r>
      <w:proofErr w:type="gramStart"/>
      <w:r w:rsidRPr="00D0793D">
        <w:rPr>
          <w:color w:val="000000" w:themeColor="text1"/>
        </w:rPr>
        <w:t>В случае изменения законодательства, тарифов и сборов Министерства связи (иных структур и органов связи), введение иных обязательных платежей, распространяемых на узел Исполнителя, индекса цен на территории Российской Федерации, а также в иных случаях, Исполнитель вправе в одностороннем порядке пересмотреть Тарифы и Договор с уведомлением Заказчика не менее чем за ________ дней до вступления в силу изменений Тарифов на услуги и условий</w:t>
      </w:r>
      <w:proofErr w:type="gramEnd"/>
      <w:r w:rsidRPr="00D0793D">
        <w:rPr>
          <w:color w:val="000000" w:themeColor="text1"/>
        </w:rPr>
        <w:t xml:space="preserve"> Договора.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3.7. Все соединения Заказчика с Узлом Исполнителя инициируются Заказчиком. </w:t>
      </w:r>
      <w:proofErr w:type="gramStart"/>
      <w:r w:rsidRPr="00D0793D">
        <w:rPr>
          <w:color w:val="000000" w:themeColor="text1"/>
        </w:rPr>
        <w:t>Действия, осуществленные с использованием учетной информации Заказчика считаются</w:t>
      </w:r>
      <w:proofErr w:type="gramEnd"/>
      <w:r w:rsidRPr="00D0793D">
        <w:rPr>
          <w:color w:val="000000" w:themeColor="text1"/>
        </w:rPr>
        <w:t xml:space="preserve"> действиями Заказчика.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3.8. Исполнитель вправе в безусловном порядке пересмотреть Регламент, Тарифы на услуги, Условия предоставления Услуг и Договор. Исполнитель уведомляет Заказчика об указанных и иных изменениях путем размещения новых версии документов по адресу ________________________ в соответствующем разделе.</w:t>
      </w:r>
    </w:p>
    <w:p w:rsidR="00FD059F" w:rsidRPr="00D0793D" w:rsidRDefault="001F7940">
      <w:pPr>
        <w:spacing w:before="500" w:after="150"/>
        <w:jc w:val="center"/>
        <w:rPr>
          <w:color w:val="000000" w:themeColor="text1"/>
        </w:rPr>
      </w:pPr>
      <w:r w:rsidRPr="00D0793D">
        <w:rPr>
          <w:b/>
          <w:color w:val="000000" w:themeColor="text1"/>
          <w:sz w:val="24"/>
          <w:szCs w:val="24"/>
        </w:rPr>
        <w:t>4. ПРАВА И ОБЯЗАННОСТИ СТОРОН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4.1. Исполнитель имеет право: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4.1.1. требовать от Заказчика исполнения обязанностей в соответствии с настоящим договором;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4.1.2. временно отключать Заказчика от узла сети передачи данных в связи с передачей в сеть передачи данных информации, оскорбляющей честь и достоинство Заказчиков и персонала исполнителя, третьих лиц;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4.1.3. временно отключать Заказчика от узла сети передачи данных в случаях попыток и/или порчи аппаратных и программных средств узловых машин Исполнителя или других Заказчиков;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4.1.4. временно отключать Заказчика от узла сети передачи данных в связи с нарушением Правил оказания услуг или договора об оказании услуг передачи данных;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4.1.5. приостанавливать действие договора, отключив Заказчика от пользования Услугами, а также расторгнуть договор в одностороннем порядке в случаях, предусмотренных настоящим договором;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4.1.6. временно отключать Заказчика от сети передачи данных при проведении ремонтных </w:t>
      </w:r>
      <w:proofErr w:type="spellStart"/>
      <w:r w:rsidRPr="00D0793D">
        <w:rPr>
          <w:color w:val="000000" w:themeColor="text1"/>
        </w:rPr>
        <w:t>и\или</w:t>
      </w:r>
      <w:proofErr w:type="spellEnd"/>
      <w:r w:rsidRPr="00D0793D">
        <w:rPr>
          <w:color w:val="000000" w:themeColor="text1"/>
        </w:rPr>
        <w:t xml:space="preserve"> профилактических работ, при технических повреждениях оборудования Исполнителя;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lastRenderedPageBreak/>
        <w:t xml:space="preserve">4.1.7. в случае наличия у Заказчика нескольких Услуг и возникновения задолженности хотя бы по одной из них, Исполнитель вправе без уведомления Заказчика приостановить действие остальных Услуг до ликвидации указанной задолженности. </w:t>
      </w:r>
      <w:proofErr w:type="gramStart"/>
      <w:r w:rsidRPr="00D0793D">
        <w:rPr>
          <w:color w:val="000000" w:themeColor="text1"/>
        </w:rPr>
        <w:t xml:space="preserve">А в случае </w:t>
      </w:r>
      <w:proofErr w:type="spellStart"/>
      <w:r w:rsidRPr="00D0793D">
        <w:rPr>
          <w:color w:val="000000" w:themeColor="text1"/>
        </w:rPr>
        <w:t>неликвидации</w:t>
      </w:r>
      <w:proofErr w:type="spellEnd"/>
      <w:r w:rsidRPr="00D0793D">
        <w:rPr>
          <w:color w:val="000000" w:themeColor="text1"/>
        </w:rPr>
        <w:t xml:space="preserve"> в срок ________ дней, в бесспорном порядке списать денежные средства с балансов Заказчика по иным договорам в счёт уплаты возникшей задолженности с учётом пени;</w:t>
      </w:r>
      <w:proofErr w:type="gramEnd"/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4.1.8. расторгнуть в одностороннем порядке договор об оказании услуг передачи данных в случае не устранения в течение ________ дней нарушений, послуживших основанием для приостановления оказания услуг передачи данных.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4.2. Исполнитель обязан: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4.2.1. с установленного настоящим договором момента предоставлять Заказчику Услуги в соответствии с договором и действующими Приложениями к нему;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4.2.2. консультировать Заказчика по его просьбе относительно правил пользования Услугами по настоящему договору;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4.2.3. отключить Заказчика от пользования Услугами при поступлении письменного заявления об этом от Заказчика;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4.2.4. информировать Заказчика через сайт ________________________ </w:t>
      </w:r>
      <w:proofErr w:type="gramStart"/>
      <w:r w:rsidRPr="00D0793D">
        <w:rPr>
          <w:color w:val="000000" w:themeColor="text1"/>
        </w:rPr>
        <w:t>за</w:t>
      </w:r>
      <w:proofErr w:type="gramEnd"/>
      <w:r w:rsidRPr="00D0793D">
        <w:rPr>
          <w:color w:val="000000" w:themeColor="text1"/>
        </w:rPr>
        <w:t xml:space="preserve"> ________ </w:t>
      </w:r>
      <w:proofErr w:type="gramStart"/>
      <w:r w:rsidRPr="00D0793D">
        <w:rPr>
          <w:color w:val="000000" w:themeColor="text1"/>
        </w:rPr>
        <w:t>дней</w:t>
      </w:r>
      <w:proofErr w:type="gramEnd"/>
      <w:r w:rsidRPr="00D0793D">
        <w:rPr>
          <w:color w:val="000000" w:themeColor="text1"/>
        </w:rPr>
        <w:t xml:space="preserve"> об изменении стоимости Услуг и условий договора;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4.2.5. реагировать на заявки Заказчика не позднее ________ суток с момента фиксации заявки в службе технической поддержки.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4.3. Заказчик имеет право: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4.3.1. требовать от Исполнителя исполнения своих обязанностей по настоящему договору;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4.3.2. самостоятельно выбирать набор Услуг, согласно тарифам, утверждённым Исполнителем, письменно уведомив Исполнителя;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4.3.3. пользоваться всеми выбранными им Услугами в соответствии с возможностями Исполнителя;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4.3.4. приостанавливать действие настоящего договора (поставить «в паузу») на сновании своего письменного заявления.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4.4. Заказчик обязан: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4.4.1. обеспечивать конфиденциальность учетной информации полученной от Исполнителя. Не передавать полученные от Исполнителя данные учетной информации третьим лицам;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4.4.2. выполнять Правила пользования Услугами, положения настоящего договора, Приложений к нему;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4.4.3. использовать Услуги Исполнителя только легальным образом и не переносить на Исполнителя ответственность за любого рода ущерб, понесенный Заказчиком или третьей стороной в ходе использования Заказчиком Услуг Исполнителя;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4.4.4. своевременно письменно информировать Исполнителя об изменениях наименования организации, юридического адреса, контактных телефонах и других необходимых для исполнения настоящего договора данных;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4.4.5. самостоятельно отслеживать состояние своего счета (наличие предоплаты);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4.4.6. не использовать Услуги и системы Исполнителя для оказания подобных Услуг третьим лицам;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lastRenderedPageBreak/>
        <w:t>4.4.7. своевременно производить оплату оказанных ему услуг;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4.4.8. самостоятельно обезопасить свой компьютер и программное обеспечение от вирусов, «троянских» программ и любых других нежелательных программ, которые могут нарушить нормальное функционирование сети передачи данных, оборудования;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proofErr w:type="gramStart"/>
      <w:r w:rsidRPr="00D0793D">
        <w:rPr>
          <w:color w:val="000000" w:themeColor="text1"/>
        </w:rPr>
        <w:t>4.4.9. в случае несогласия с изменениями и/или дополнениями, вносимыми в настоящий договор и/или правила оказания Услуг, либо с изменениями тарифов на Услуги, Заказчик должен уведомить об этом Исполнителя в течение ________ дней с момента опубликования новых тарифов или условий изменений и/или дополнений в настоящий договор и/или правила оказания Услуг.</w:t>
      </w:r>
      <w:proofErr w:type="gramEnd"/>
      <w:r w:rsidRPr="00D0793D">
        <w:rPr>
          <w:color w:val="000000" w:themeColor="text1"/>
        </w:rPr>
        <w:t xml:space="preserve"> Договор в этом случае считается расторгнутым с момента введения новых тарифов, изменений и/или дополнений в настоящий договор и/или правила оказания Услуг по п.8.2 настоящего Договора. Отсутствие письменного отказа от Договора в </w:t>
      </w:r>
      <w:proofErr w:type="spellStart"/>
      <w:r w:rsidRPr="00D0793D">
        <w:rPr>
          <w:color w:val="000000" w:themeColor="text1"/>
        </w:rPr>
        <w:t>_______</w:t>
      </w:r>
      <w:proofErr w:type="gramStart"/>
      <w:r w:rsidRPr="00D0793D">
        <w:rPr>
          <w:color w:val="000000" w:themeColor="text1"/>
        </w:rPr>
        <w:t>_-</w:t>
      </w:r>
      <w:proofErr w:type="gramEnd"/>
      <w:r w:rsidRPr="00D0793D">
        <w:rPr>
          <w:color w:val="000000" w:themeColor="text1"/>
        </w:rPr>
        <w:t>дневный</w:t>
      </w:r>
      <w:proofErr w:type="spellEnd"/>
      <w:r w:rsidRPr="00D0793D">
        <w:rPr>
          <w:color w:val="000000" w:themeColor="text1"/>
        </w:rPr>
        <w:t xml:space="preserve"> срок принимается за согласие Заказчика с новыми условиями Договора и Тарифов;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4.4.10. не предпринимать действий, направленных на снижение качества работы или повреждение сетей передачи данных;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4.4.11. не распространять в сети материалы и информацию, пропагандирующие идеи экстремизма (терроризма) и иного противоправного толка;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4.4.12. не использовать без согласования с Исполнителем сеть передачи данных Исполнителя для подключения к сети передачи данных собственных информационных ресурсов, информационных ресурсов, на которые у него нет прав;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4.4.13. при пользовании услугами Заказчик не должен нарушать авторские права любых третьих лиц.</w:t>
      </w:r>
    </w:p>
    <w:p w:rsidR="00FD059F" w:rsidRPr="00D0793D" w:rsidRDefault="001F7940">
      <w:pPr>
        <w:spacing w:before="500" w:after="150"/>
        <w:jc w:val="center"/>
        <w:rPr>
          <w:color w:val="000000" w:themeColor="text1"/>
        </w:rPr>
      </w:pPr>
      <w:r w:rsidRPr="00D0793D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5.1. За неисполнение либо ненадлежащее исполнение договора стороны несут ответственность в соответствии с законодательством Российской Федерации. При этом Исполнитель не несёт ответственности за косвенные убытки Заказчика, причинённые ненадлежащим исполнением настоящего договора.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5.2. </w:t>
      </w:r>
      <w:proofErr w:type="gramStart"/>
      <w:r w:rsidRPr="00D0793D">
        <w:rPr>
          <w:color w:val="000000" w:themeColor="text1"/>
        </w:rPr>
        <w:t>Исполнитель не отвечает за ущерб, прямой или косвенный, понесенный Заказчиком, упущенную выгоду, убытки и любые иные последствия в результате использования или невозможности использования Услуг и работ Исполнителя, в том числе причиненные Заказчику третьими лицами в связи с исполнением/неисполнением договорных обязательств между ними, а также ущерб, вызванный простоем оборудования или использованием Заказчиком нелицензионного программного обеспечения, действиями компьютерных вирусов и прочих</w:t>
      </w:r>
      <w:proofErr w:type="gramEnd"/>
      <w:r w:rsidRPr="00D0793D">
        <w:rPr>
          <w:color w:val="000000" w:themeColor="text1"/>
        </w:rPr>
        <w:t xml:space="preserve"> вредоносных программ.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5.3. Заказчик несёт полную ответственность в случае использования Услуг по настоящему договору третьими лицами, в том числе и в случае утери или кражи конфиденциальной информации и несвоевременного обращения Заказчика в отдел обслуживания Исполнителя с просьбой приостановления оказания Услуг.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5.4. В случае систематического возврата выставляемых Заказчику счетов в адрес Исполнителя и несообщения Заказчиком иного адреса доставки счетов Исполнитель вправе прекратить доставку счетов Заказчику. При этом Исполнитель не несёт ответственность за неоплату оказываемых Услуг Заказчиком.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5.5. Исполнитель не отвечает за содержание информации, передаваемой Заказчиком по сети передачи данных.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lastRenderedPageBreak/>
        <w:t>5.6. Исполнитель не несёт ответственности за качество линий связи, не являющихся его собственностью.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5.7. Исполнитель не отвечает за нарушение Заказчиком законодательных и других нормативных актов.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5.8. Заказчик и Исполнитель обязуются обеспечивать конфиденциальность учётной информации Заказчика. Исполнитель не несёт ответственности за ущерб любого рода, понесённый Заказчиком из-за разглашения своей учётной информации.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5.9. Заказчик несет полную ответственность за распространение </w:t>
      </w:r>
      <w:proofErr w:type="gramStart"/>
      <w:r w:rsidRPr="00D0793D">
        <w:rPr>
          <w:color w:val="000000" w:themeColor="text1"/>
        </w:rPr>
        <w:t>по</w:t>
      </w:r>
      <w:proofErr w:type="gramEnd"/>
      <w:r w:rsidRPr="00D0793D">
        <w:rPr>
          <w:color w:val="000000" w:themeColor="text1"/>
        </w:rPr>
        <w:t xml:space="preserve"> и </w:t>
      </w:r>
      <w:proofErr w:type="gramStart"/>
      <w:r w:rsidRPr="00D0793D">
        <w:rPr>
          <w:color w:val="000000" w:themeColor="text1"/>
        </w:rPr>
        <w:t>в</w:t>
      </w:r>
      <w:proofErr w:type="gramEnd"/>
      <w:r w:rsidRPr="00D0793D">
        <w:rPr>
          <w:color w:val="000000" w:themeColor="text1"/>
        </w:rPr>
        <w:t xml:space="preserve"> сети Исполнителя, сети Интернет либо иной сети материалов и информации, пропагандирующих идеи экстремизма (терроризма) и иного противоправного толка.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5.10. Заказчик несет ответственность за соблюдение/несоблюдение Регламента Исполнителя.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5.11. </w:t>
      </w:r>
      <w:proofErr w:type="gramStart"/>
      <w:r w:rsidRPr="00D0793D">
        <w:rPr>
          <w:color w:val="000000" w:themeColor="text1"/>
        </w:rPr>
        <w:t>При подключении Заказчика к сети Исполнителя на иных условиях, чем определено действующими на момент подключения Тарифами на услуги (на основании акций либо иных мероприятий, проводимых Исполнителем), и при расторжении Договора на основании п.2.14., п.8.2 Договора до истечения ________________________ с момента начала предоставления Заказчику Услуг (с учетом условий приостановления действия Договора, указанных в Регламенте), Заказчик обязан уплатить Исполнителю разницу в</w:t>
      </w:r>
      <w:proofErr w:type="gramEnd"/>
      <w:r w:rsidRPr="00D0793D">
        <w:rPr>
          <w:color w:val="000000" w:themeColor="text1"/>
        </w:rPr>
        <w:t xml:space="preserve"> </w:t>
      </w:r>
      <w:proofErr w:type="gramStart"/>
      <w:r w:rsidRPr="00D0793D">
        <w:rPr>
          <w:color w:val="000000" w:themeColor="text1"/>
        </w:rPr>
        <w:t>размере между фактически начисленной на ЛС стоимости Подключения и стоимостью Подключения согласно Тарифам на услуги, действовавшим на момент подключения, а также сумму, равную размеру иных предоставленных Исполнителем скидок на потребленные Заказчиком Услуги с момента начала оказания данных Услуг.</w:t>
      </w:r>
      <w:proofErr w:type="gramEnd"/>
      <w:r w:rsidRPr="00D0793D">
        <w:rPr>
          <w:color w:val="000000" w:themeColor="text1"/>
        </w:rPr>
        <w:t xml:space="preserve"> Исполнитель вправе списать с ЛС Заказчика указанную в данном пункте разницу и пеню за несвоевременную уплату разницы в соответствии с п.2.9 Договора.</w:t>
      </w:r>
    </w:p>
    <w:p w:rsidR="00FD059F" w:rsidRPr="00D0793D" w:rsidRDefault="001F7940">
      <w:pPr>
        <w:spacing w:before="500" w:after="150"/>
        <w:jc w:val="center"/>
        <w:rPr>
          <w:color w:val="000000" w:themeColor="text1"/>
        </w:rPr>
      </w:pPr>
      <w:r w:rsidRPr="00D0793D">
        <w:rPr>
          <w:b/>
          <w:color w:val="000000" w:themeColor="text1"/>
          <w:sz w:val="24"/>
          <w:szCs w:val="24"/>
        </w:rPr>
        <w:t>6. ФОРС-МАЖОР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6.1. Стороны не несут ответственности друг перед другом за неисполнение своих обязанностей по настоящему договору, если их неисполнение вызвано действиями непреодолимой силы (стихийные бедствия, катастрофы, военные действия, издание законодательных актов и иные действия государственных органов управления, имеющие следствием ограничение способности Исполнителя предоставлять связь).</w:t>
      </w:r>
    </w:p>
    <w:p w:rsidR="00FD059F" w:rsidRPr="00D0793D" w:rsidRDefault="001F7940">
      <w:pPr>
        <w:spacing w:before="500" w:after="150"/>
        <w:jc w:val="center"/>
        <w:rPr>
          <w:color w:val="000000" w:themeColor="text1"/>
        </w:rPr>
      </w:pPr>
      <w:r w:rsidRPr="00D0793D">
        <w:rPr>
          <w:b/>
          <w:color w:val="000000" w:themeColor="text1"/>
          <w:sz w:val="24"/>
          <w:szCs w:val="24"/>
        </w:rPr>
        <w:t>7. ДОПОЛНИТЕЛЬНЫЕ УСЛОВИЯ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7.1. Заказчик не вправе переносить свои права и обязанности по данному договору третьим лицам без письменного согласия Исполнителя. В том числе это обозначает, что в случае оплаты счетов Заказчика третьим лицом, он обязуется оформить трёхсторонний договор перевода долга в установленном законодательством Российской Федерации порядке.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7.2. Во всём ином, не урегулированном настоящим договором, стороны руководствуются законодательством Российской Федерации.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7.3. Споры по настоящему договору разрешаются путем переговоров. В случае </w:t>
      </w:r>
      <w:proofErr w:type="spellStart"/>
      <w:r w:rsidRPr="00D0793D">
        <w:rPr>
          <w:color w:val="000000" w:themeColor="text1"/>
        </w:rPr>
        <w:t>недостижения</w:t>
      </w:r>
      <w:proofErr w:type="spellEnd"/>
      <w:r w:rsidRPr="00D0793D">
        <w:rPr>
          <w:color w:val="000000" w:themeColor="text1"/>
        </w:rPr>
        <w:t xml:space="preserve"> сторонами взаимного согласия споры между ними рассматриваются в суде Российской Федерации по месту нахождения ответчика – физического лица. Споры с юридическими лицами рассматриваются судом </w:t>
      </w:r>
      <w:proofErr w:type="gramStart"/>
      <w:r w:rsidRPr="00D0793D">
        <w:rPr>
          <w:color w:val="000000" w:themeColor="text1"/>
        </w:rPr>
        <w:t>г</w:t>
      </w:r>
      <w:proofErr w:type="gramEnd"/>
      <w:r w:rsidRPr="00D0793D">
        <w:rPr>
          <w:color w:val="000000" w:themeColor="text1"/>
        </w:rPr>
        <w:t>. ________________________.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7.4. Исполнитель не несёт ответственности за временные сбои в работе сети передачи данных (до 4 часов), возникшие в результате проведения испытаний, монтажа, обновления и технического обслуживания оборудования.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lastRenderedPageBreak/>
        <w:t>7.5. Исполнитель с целью гарантирования высокого качества оказываемых услуг уведомляет обо всех случаях технического обслуживания оборудования Исполнителя, изменениях или приостановках, которые могут затрагивать Заказчика. Уведомление публикуется не позднее ________ дня до проведения работ.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7.6. В случае если Заказчик обнаруживает ухудшение, сбой, прерывание в предоставлении услуг, он уведомляет Исполнителя об этом, а Исполнитель в наиболее короткие сроки </w:t>
      </w:r>
      <w:proofErr w:type="gramStart"/>
      <w:r w:rsidRPr="00D0793D">
        <w:rPr>
          <w:color w:val="000000" w:themeColor="text1"/>
        </w:rPr>
        <w:t>предпринимает все усилия</w:t>
      </w:r>
      <w:proofErr w:type="gramEnd"/>
      <w:r w:rsidRPr="00D0793D">
        <w:rPr>
          <w:color w:val="000000" w:themeColor="text1"/>
        </w:rPr>
        <w:t xml:space="preserve"> для исправления дефектов, ошибок или нарушений.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7.7. Стороны договорились, что надлежащим уведомлением также считается уведомление на </w:t>
      </w:r>
      <w:proofErr w:type="spellStart"/>
      <w:r w:rsidRPr="00D0793D">
        <w:rPr>
          <w:color w:val="000000" w:themeColor="text1"/>
        </w:rPr>
        <w:t>веб-сайте</w:t>
      </w:r>
      <w:proofErr w:type="spellEnd"/>
      <w:r w:rsidRPr="00D0793D">
        <w:rPr>
          <w:color w:val="000000" w:themeColor="text1"/>
        </w:rPr>
        <w:t xml:space="preserve"> Исполнителя или отправка письма по электронной почте.</w:t>
      </w:r>
    </w:p>
    <w:p w:rsidR="00FD059F" w:rsidRPr="00D0793D" w:rsidRDefault="001F7940">
      <w:pPr>
        <w:spacing w:before="500" w:after="150"/>
        <w:jc w:val="center"/>
        <w:rPr>
          <w:color w:val="000000" w:themeColor="text1"/>
        </w:rPr>
      </w:pPr>
      <w:r w:rsidRPr="00D0793D">
        <w:rPr>
          <w:b/>
          <w:color w:val="000000" w:themeColor="text1"/>
          <w:sz w:val="24"/>
          <w:szCs w:val="24"/>
        </w:rPr>
        <w:t>8. СРОК ДЕЙСТВИЯ ДОГОВОРА И ПОРЯДОК ЕГО РАСТОРЖЕНИЯ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8.1. Договор вступает в силу с момента его заключения. Настоящий Договор является бессрочным, и может </w:t>
      </w:r>
      <w:proofErr w:type="gramStart"/>
      <w:r w:rsidRPr="00D0793D">
        <w:rPr>
          <w:color w:val="000000" w:themeColor="text1"/>
        </w:rPr>
        <w:t>быть</w:t>
      </w:r>
      <w:proofErr w:type="gramEnd"/>
      <w:r w:rsidRPr="00D0793D">
        <w:rPr>
          <w:color w:val="000000" w:themeColor="text1"/>
        </w:rPr>
        <w:t xml:space="preserve"> расторгнут любой из Сторон в соответствии с данным разделом договора.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8.2. Действие Договора может быть прекращено по инициативе Заказчика, изложенной в письменной форме, при отсутствии прямой вины Исполнителя. В этом случае, неиспользованный остаток денежных средств Заказчику не возвращается, а задолженность в оплате услуг Заказчиком компенсируется.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8.3. Действие Договора может быть прекращено по инициативе Исполнителя в силу объективных причин, изложенных в письменной форме, при отсутствии прямой вины Заказчика в невыполнении условий Договора. В этом случае Заказчику возвращается неиспользованный на момент расторжения Договора остаток денежных средств.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8.4. Действие Договора может быть прекращено по инициативе Исполнителя, изложенной в письменной форме, на основании нарушения Заказчиком условий Договора. В этом случае, неиспользованный остаток денежных средств Заказчику не возвращается, а задолженность в оплате услуг Заказчиком компенсируется.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8.5. При возникновении форс-мажорных обстоятельств, в толковании исключающих или объективно препятствующих исполнению данного Договора, Стороны не имеют взаимных претензий, и каждая сторона принимает на себя свой риск последствий этих обстоятельств.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 xml:space="preserve">8.6. Договор остаётся в силе в случае изменения реквизитов сторон, изменения их учредительных документов, включая, но не ограничиваясь, изменением собственника, организационно-правовой формы и др. В случае изменения реквизитов Стороны обязаны в </w:t>
      </w:r>
      <w:proofErr w:type="spellStart"/>
      <w:r w:rsidRPr="00D0793D">
        <w:rPr>
          <w:color w:val="000000" w:themeColor="text1"/>
        </w:rPr>
        <w:t>_______</w:t>
      </w:r>
      <w:proofErr w:type="gramStart"/>
      <w:r w:rsidRPr="00D0793D">
        <w:rPr>
          <w:color w:val="000000" w:themeColor="text1"/>
        </w:rPr>
        <w:t>_-</w:t>
      </w:r>
      <w:proofErr w:type="gramEnd"/>
      <w:r w:rsidRPr="00D0793D">
        <w:rPr>
          <w:color w:val="000000" w:themeColor="text1"/>
        </w:rPr>
        <w:t>дневный</w:t>
      </w:r>
      <w:proofErr w:type="spellEnd"/>
      <w:r w:rsidRPr="00D0793D">
        <w:rPr>
          <w:color w:val="000000" w:themeColor="text1"/>
        </w:rPr>
        <w:t xml:space="preserve"> срок уведомить об этом друг друга.</w:t>
      </w:r>
    </w:p>
    <w:p w:rsidR="00FD059F" w:rsidRPr="00D0793D" w:rsidRDefault="001F7940">
      <w:pPr>
        <w:spacing w:after="150" w:line="290" w:lineRule="auto"/>
        <w:rPr>
          <w:color w:val="000000" w:themeColor="text1"/>
        </w:rPr>
      </w:pPr>
      <w:r w:rsidRPr="00D0793D">
        <w:rPr>
          <w:color w:val="000000" w:themeColor="text1"/>
        </w:rPr>
        <w:t>8.7. Все предыдущие переговоры, переписка и преддоговорные условия по предмету настоящего Договора не действительны с момента вступления в силу настоящего Договора.</w:t>
      </w:r>
    </w:p>
    <w:p w:rsidR="00FD059F" w:rsidRPr="00D0793D" w:rsidRDefault="001F7940">
      <w:pPr>
        <w:spacing w:before="500" w:after="150"/>
        <w:jc w:val="center"/>
        <w:rPr>
          <w:color w:val="000000" w:themeColor="text1"/>
        </w:rPr>
      </w:pPr>
      <w:r w:rsidRPr="00D0793D">
        <w:rPr>
          <w:b/>
          <w:color w:val="000000" w:themeColor="text1"/>
          <w:sz w:val="24"/>
          <w:szCs w:val="24"/>
        </w:rPr>
        <w:t>9. ЮРИДИЧЕСКИЕ АДРЕСА И БАНКОВСКИЕ РЕКВИЗИТЫ СТОРОН</w:t>
      </w:r>
    </w:p>
    <w:p w:rsidR="00FD059F" w:rsidRPr="00D0793D" w:rsidRDefault="00FD059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0"/>
        <w:gridCol w:w="4530"/>
      </w:tblGrid>
      <w:tr w:rsidR="00FD059F" w:rsidRPr="00D0793D" w:rsidTr="001F794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lastRenderedPageBreak/>
              <w:t>ИНН: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КПП: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D0793D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D0793D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D0793D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D0793D">
              <w:rPr>
                <w:color w:val="000000" w:themeColor="text1"/>
                <w:sz w:val="18"/>
                <w:szCs w:val="18"/>
              </w:rPr>
              <w:t>чёт: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b/>
                <w:color w:val="000000" w:themeColor="text1"/>
                <w:sz w:val="18"/>
                <w:szCs w:val="18"/>
              </w:rPr>
              <w:lastRenderedPageBreak/>
              <w:t>Заказчик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lastRenderedPageBreak/>
              <w:t>Паспорт серия: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Кем:</w:t>
            </w:r>
          </w:p>
          <w:p w:rsidR="00FD059F" w:rsidRPr="00D0793D" w:rsidRDefault="001F7940">
            <w:pPr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FD059F" w:rsidRPr="00D0793D" w:rsidRDefault="00FD059F">
      <w:pPr>
        <w:rPr>
          <w:color w:val="000000" w:themeColor="text1"/>
        </w:rPr>
      </w:pPr>
    </w:p>
    <w:p w:rsidR="00FD059F" w:rsidRPr="00D0793D" w:rsidRDefault="001F7940">
      <w:pPr>
        <w:spacing w:before="500" w:after="150"/>
        <w:jc w:val="center"/>
        <w:rPr>
          <w:color w:val="000000" w:themeColor="text1"/>
        </w:rPr>
      </w:pPr>
      <w:r w:rsidRPr="00D0793D">
        <w:rPr>
          <w:b/>
          <w:color w:val="000000" w:themeColor="text1"/>
          <w:sz w:val="24"/>
          <w:szCs w:val="24"/>
        </w:rPr>
        <w:t>10. ПОДПИСИ СТОРОН</w:t>
      </w:r>
    </w:p>
    <w:p w:rsidR="00FD059F" w:rsidRPr="00D0793D" w:rsidRDefault="00FD059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FD059F" w:rsidRPr="00D0793D" w:rsidTr="001F794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059F" w:rsidRPr="00D0793D" w:rsidRDefault="001F7940" w:rsidP="001F7940">
            <w:pPr>
              <w:spacing w:after="0" w:line="340" w:lineRule="auto"/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D059F" w:rsidRPr="00D0793D" w:rsidRDefault="001F7940" w:rsidP="001F7940">
            <w:pPr>
              <w:spacing w:after="0" w:line="340" w:lineRule="auto"/>
              <w:rPr>
                <w:color w:val="000000" w:themeColor="text1"/>
              </w:rPr>
            </w:pPr>
            <w:r w:rsidRPr="00D0793D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FD059F" w:rsidRPr="00D0793D" w:rsidRDefault="00FD059F">
      <w:pPr>
        <w:rPr>
          <w:color w:val="000000" w:themeColor="text1"/>
        </w:rPr>
      </w:pPr>
    </w:p>
    <w:sectPr w:rsidR="00FD059F" w:rsidRPr="00D0793D" w:rsidSect="00FD059F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D6D" w:rsidRDefault="00730D6D" w:rsidP="00FD059F">
      <w:pPr>
        <w:spacing w:after="0" w:line="240" w:lineRule="auto"/>
      </w:pPr>
      <w:r>
        <w:separator/>
      </w:r>
    </w:p>
  </w:endnote>
  <w:endnote w:type="continuationSeparator" w:id="0">
    <w:p w:rsidR="00730D6D" w:rsidRDefault="00730D6D" w:rsidP="00FD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9F" w:rsidRDefault="00B91213">
    <w:r>
      <w:fldChar w:fldCharType="begin"/>
    </w:r>
    <w:r w:rsidR="001F7940">
      <w:instrText>PAGE</w:instrText>
    </w:r>
    <w:r>
      <w:fldChar w:fldCharType="separate"/>
    </w:r>
    <w:r w:rsidR="00D0793D">
      <w:rPr>
        <w:noProof/>
      </w:rPr>
      <w:t>1</w:t>
    </w:r>
    <w:r>
      <w:fldChar w:fldCharType="end"/>
    </w:r>
    <w:r w:rsidR="001F7940">
      <w:t xml:space="preserve"> / </w:t>
    </w:r>
    <w:r>
      <w:fldChar w:fldCharType="begin"/>
    </w:r>
    <w:r w:rsidR="001F7940">
      <w:instrText>NUMPAGES</w:instrText>
    </w:r>
    <w:r>
      <w:fldChar w:fldCharType="separate"/>
    </w:r>
    <w:r w:rsidR="00D0793D">
      <w:rPr>
        <w:noProof/>
      </w:rPr>
      <w:t>8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D6D" w:rsidRDefault="00730D6D" w:rsidP="00FD059F">
      <w:pPr>
        <w:spacing w:after="0" w:line="240" w:lineRule="auto"/>
      </w:pPr>
      <w:r>
        <w:separator/>
      </w:r>
    </w:p>
  </w:footnote>
  <w:footnote w:type="continuationSeparator" w:id="0">
    <w:p w:rsidR="00730D6D" w:rsidRDefault="00730D6D" w:rsidP="00FD0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FD059F">
      <w:trPr>
        <w:trHeight w:val="400"/>
      </w:trPr>
      <w:tc>
        <w:tcPr>
          <w:tcW w:w="1700" w:type="dxa"/>
        </w:tcPr>
        <w:p w:rsidR="00FD059F" w:rsidRDefault="00FD059F"/>
      </w:tc>
      <w:tc>
        <w:tcPr>
          <w:tcW w:w="4000" w:type="dxa"/>
          <w:vAlign w:val="center"/>
        </w:tcPr>
        <w:p w:rsidR="00FD059F" w:rsidRDefault="00FD059F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59F"/>
    <w:rsid w:val="001A4DCE"/>
    <w:rsid w:val="001F7940"/>
    <w:rsid w:val="00730D6D"/>
    <w:rsid w:val="00B91213"/>
    <w:rsid w:val="00D0793D"/>
    <w:rsid w:val="00FD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FD059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A4D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4DCE"/>
  </w:style>
  <w:style w:type="paragraph" w:styleId="a5">
    <w:name w:val="footer"/>
    <w:basedOn w:val="a"/>
    <w:link w:val="a6"/>
    <w:uiPriority w:val="99"/>
    <w:semiHidden/>
    <w:unhideWhenUsed/>
    <w:rsid w:val="001A4D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4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2940</Words>
  <Characters>16762</Characters>
  <Application>Microsoft Office Word</Application>
  <DocSecurity>0</DocSecurity>
  <Lines>139</Lines>
  <Paragraphs>39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2018-01-24T14:11:00Z</dcterms:created>
  <dcterms:modified xsi:type="dcterms:W3CDTF">2020-04-15T07:50:00Z</dcterms:modified>
  <cp:category/>
</cp:coreProperties>
</file>